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3227"/>
        <w:gridCol w:w="569"/>
        <w:gridCol w:w="4250"/>
      </w:tblGrid>
      <w:tr w:rsidR="00064524" w:rsidRPr="00997DF1" w:rsidTr="00C07B82">
        <w:trPr>
          <w:cantSplit/>
          <w:trHeight w:val="689"/>
        </w:trPr>
        <w:tc>
          <w:tcPr>
            <w:tcW w:w="3227" w:type="dxa"/>
          </w:tcPr>
          <w:p w:rsidR="00064524" w:rsidRDefault="00997DF1" w:rsidP="00997DF1">
            <w:pPr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7DF1" w:rsidRDefault="00997DF1" w:rsidP="00997DF1">
            <w:pPr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</w:p>
          <w:p w:rsidR="00997DF1" w:rsidRPr="00997DF1" w:rsidRDefault="00997DF1" w:rsidP="00997DF1">
            <w:pPr>
              <w:spacing w:line="240" w:lineRule="atLeast"/>
              <w:ind w:right="-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064524" w:rsidRPr="00997DF1" w:rsidRDefault="00064524" w:rsidP="00997DF1">
            <w:pPr>
              <w:pStyle w:val="a3"/>
              <w:spacing w:after="20"/>
              <w:ind w:right="-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0" w:type="dxa"/>
            <w:vAlign w:val="center"/>
          </w:tcPr>
          <w:p w:rsidR="00064524" w:rsidRPr="00C07B82" w:rsidRDefault="00064524" w:rsidP="00997DF1">
            <w:pPr>
              <w:pStyle w:val="a3"/>
              <w:spacing w:after="20"/>
              <w:ind w:right="-1" w:firstLine="34"/>
              <w:jc w:val="both"/>
              <w:rPr>
                <w:sz w:val="28"/>
                <w:lang w:val="en-US"/>
              </w:rPr>
            </w:pPr>
          </w:p>
        </w:tc>
      </w:tr>
    </w:tbl>
    <w:p w:rsidR="00997DF1" w:rsidRPr="00997DF1" w:rsidRDefault="00997DF1" w:rsidP="00997DF1">
      <w:pPr>
        <w:jc w:val="both"/>
        <w:rPr>
          <w:lang w:val="en-US"/>
        </w:rPr>
      </w:pP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t xml:space="preserve">       </w:t>
      </w:r>
      <w:r w:rsidRPr="00997DF1">
        <w:rPr>
          <w:sz w:val="28"/>
          <w:szCs w:val="28"/>
        </w:rPr>
        <w:t xml:space="preserve">Муниципальное бюджетное                               </w:t>
      </w: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 xml:space="preserve">дошкольное образовательное                                </w:t>
      </w: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 xml:space="preserve">     учреждение «Детский сад № 5</w:t>
      </w: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>«Степнячок» Акбулакского района</w:t>
      </w: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 xml:space="preserve">        Оренбургской области</w:t>
      </w: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 xml:space="preserve">          461550 пос. Акбулак</w:t>
      </w: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 xml:space="preserve">           ул. Степная, 54 «А»</w:t>
      </w:r>
    </w:p>
    <w:p w:rsidR="00997DF1" w:rsidRPr="00997DF1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 xml:space="preserve">           тел. (35335) 2-21-06</w:t>
      </w:r>
    </w:p>
    <w:p w:rsidR="00BF5B07" w:rsidRPr="00080572" w:rsidRDefault="00997DF1" w:rsidP="00997DF1">
      <w:pPr>
        <w:jc w:val="both"/>
        <w:rPr>
          <w:sz w:val="28"/>
          <w:szCs w:val="28"/>
        </w:rPr>
      </w:pPr>
      <w:r w:rsidRPr="00997DF1">
        <w:rPr>
          <w:sz w:val="28"/>
          <w:szCs w:val="28"/>
        </w:rPr>
        <w:t xml:space="preserve">           </w:t>
      </w:r>
    </w:p>
    <w:p w:rsidR="00E75AA5" w:rsidRPr="00080572" w:rsidRDefault="00E75AA5" w:rsidP="00997DF1">
      <w:pPr>
        <w:jc w:val="both"/>
        <w:rPr>
          <w:sz w:val="28"/>
          <w:szCs w:val="28"/>
        </w:rPr>
      </w:pPr>
    </w:p>
    <w:p w:rsidR="00C07B82" w:rsidRPr="00C07B82" w:rsidRDefault="00080572" w:rsidP="00C07B8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r w:rsidR="00C07B82" w:rsidRPr="00997DF1">
        <w:rPr>
          <w:sz w:val="28"/>
          <w:szCs w:val="28"/>
        </w:rPr>
        <w:t xml:space="preserve">Доступ </w:t>
      </w:r>
      <w:r w:rsidR="001D55DE" w:rsidRPr="00997DF1">
        <w:rPr>
          <w:color w:val="000000"/>
          <w:sz w:val="28"/>
          <w:szCs w:val="28"/>
        </w:rPr>
        <w:t>к электронным образовательным</w:t>
      </w:r>
      <w:r w:rsidR="001D55DE" w:rsidRPr="001D55DE">
        <w:rPr>
          <w:color w:val="000000"/>
          <w:sz w:val="28"/>
          <w:szCs w:val="28"/>
        </w:rPr>
        <w:t xml:space="preserve"> ресурсам</w:t>
      </w:r>
      <w:bookmarkEnd w:id="0"/>
      <w:r w:rsidR="001D55DE" w:rsidRPr="001D55DE">
        <w:rPr>
          <w:color w:val="000000"/>
          <w:sz w:val="28"/>
          <w:szCs w:val="28"/>
        </w:rPr>
        <w:t>, в том числе приспособленные для использования детьми-инвалидами и детьми с ограниченными возможностями здоровья</w:t>
      </w:r>
      <w:r w:rsidR="001D55DE">
        <w:rPr>
          <w:color w:val="000000"/>
          <w:sz w:val="28"/>
          <w:szCs w:val="28"/>
        </w:rPr>
        <w:t xml:space="preserve"> </w:t>
      </w:r>
      <w:r w:rsidR="004A0DFB" w:rsidRPr="001D55D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МБДОУ «Детский сад № 5 «</w:t>
      </w:r>
      <w:proofErr w:type="gramStart"/>
      <w:r>
        <w:rPr>
          <w:color w:val="000000"/>
          <w:sz w:val="28"/>
          <w:szCs w:val="28"/>
        </w:rPr>
        <w:t xml:space="preserve">Степнячок» </w:t>
      </w:r>
      <w:r w:rsidR="004A0DFB" w:rsidRPr="001D55DE">
        <w:rPr>
          <w:color w:val="000000"/>
          <w:sz w:val="28"/>
          <w:szCs w:val="28"/>
        </w:rPr>
        <w:t xml:space="preserve"> не</w:t>
      </w:r>
      <w:proofErr w:type="gramEnd"/>
      <w:r w:rsidR="004A0DFB" w:rsidRPr="001D55DE">
        <w:rPr>
          <w:color w:val="000000"/>
          <w:sz w:val="28"/>
          <w:szCs w:val="28"/>
        </w:rPr>
        <w:t xml:space="preserve"> осуществляется</w:t>
      </w:r>
      <w:r w:rsidR="004A0DFB">
        <w:rPr>
          <w:color w:val="000000"/>
          <w:sz w:val="28"/>
          <w:szCs w:val="28"/>
        </w:rPr>
        <w:t xml:space="preserve">. </w:t>
      </w:r>
    </w:p>
    <w:p w:rsidR="00E75AA5" w:rsidRDefault="00E75AA5" w:rsidP="002133A6"/>
    <w:p w:rsidR="00080572" w:rsidRPr="00D45569" w:rsidRDefault="00080572" w:rsidP="002133A6">
      <w:pPr>
        <w:rPr>
          <w:sz w:val="28"/>
          <w:szCs w:val="28"/>
        </w:rPr>
      </w:pPr>
      <w:r>
        <w:t xml:space="preserve"> </w:t>
      </w:r>
      <w:r w:rsidRPr="00D45569">
        <w:rPr>
          <w:sz w:val="28"/>
          <w:szCs w:val="28"/>
        </w:rPr>
        <w:t xml:space="preserve">Заведующий МБДОУ </w:t>
      </w:r>
    </w:p>
    <w:p w:rsidR="00A77393" w:rsidRPr="00D45569" w:rsidRDefault="00080572" w:rsidP="002133A6">
      <w:pPr>
        <w:rPr>
          <w:sz w:val="28"/>
          <w:szCs w:val="28"/>
        </w:rPr>
      </w:pPr>
      <w:r w:rsidRPr="00D45569">
        <w:rPr>
          <w:sz w:val="28"/>
          <w:szCs w:val="28"/>
        </w:rPr>
        <w:t>«Детский сад № 5 «Степнячок» _______</w:t>
      </w:r>
      <w:proofErr w:type="spellStart"/>
      <w:r w:rsidRPr="00D45569">
        <w:rPr>
          <w:sz w:val="28"/>
          <w:szCs w:val="28"/>
        </w:rPr>
        <w:t>И.М.Шарандина</w:t>
      </w:r>
      <w:proofErr w:type="spellEnd"/>
    </w:p>
    <w:sectPr w:rsidR="00A77393" w:rsidRPr="00D45569" w:rsidSect="0011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3A6"/>
    <w:rsid w:val="00013CD5"/>
    <w:rsid w:val="00016C28"/>
    <w:rsid w:val="0003429E"/>
    <w:rsid w:val="00034F7C"/>
    <w:rsid w:val="0004686C"/>
    <w:rsid w:val="00064524"/>
    <w:rsid w:val="00080572"/>
    <w:rsid w:val="000973E6"/>
    <w:rsid w:val="00113F39"/>
    <w:rsid w:val="0011489C"/>
    <w:rsid w:val="00123185"/>
    <w:rsid w:val="001514B6"/>
    <w:rsid w:val="001663B7"/>
    <w:rsid w:val="001A6BFB"/>
    <w:rsid w:val="001C2FF4"/>
    <w:rsid w:val="001D55DE"/>
    <w:rsid w:val="002133A6"/>
    <w:rsid w:val="0024326A"/>
    <w:rsid w:val="00244C72"/>
    <w:rsid w:val="00264BDA"/>
    <w:rsid w:val="002A0903"/>
    <w:rsid w:val="0032441A"/>
    <w:rsid w:val="00360055"/>
    <w:rsid w:val="00360C70"/>
    <w:rsid w:val="0036330C"/>
    <w:rsid w:val="00374AD8"/>
    <w:rsid w:val="003940A0"/>
    <w:rsid w:val="003B1A9E"/>
    <w:rsid w:val="003B77E2"/>
    <w:rsid w:val="003D6A1C"/>
    <w:rsid w:val="00430BA6"/>
    <w:rsid w:val="0044642A"/>
    <w:rsid w:val="00461D2B"/>
    <w:rsid w:val="00477E78"/>
    <w:rsid w:val="004A0DFB"/>
    <w:rsid w:val="004C187F"/>
    <w:rsid w:val="00587083"/>
    <w:rsid w:val="005976FE"/>
    <w:rsid w:val="005A5FCC"/>
    <w:rsid w:val="005F5CB0"/>
    <w:rsid w:val="006B3E02"/>
    <w:rsid w:val="0071372A"/>
    <w:rsid w:val="007303B0"/>
    <w:rsid w:val="00760BE2"/>
    <w:rsid w:val="007666AD"/>
    <w:rsid w:val="0077344D"/>
    <w:rsid w:val="007B27FE"/>
    <w:rsid w:val="00844A38"/>
    <w:rsid w:val="008D0757"/>
    <w:rsid w:val="00902CC7"/>
    <w:rsid w:val="0091725F"/>
    <w:rsid w:val="0094621F"/>
    <w:rsid w:val="00955A17"/>
    <w:rsid w:val="00997DF1"/>
    <w:rsid w:val="009E556B"/>
    <w:rsid w:val="00A171E1"/>
    <w:rsid w:val="00A46B57"/>
    <w:rsid w:val="00A759F9"/>
    <w:rsid w:val="00A77393"/>
    <w:rsid w:val="00AE3747"/>
    <w:rsid w:val="00AF032C"/>
    <w:rsid w:val="00B2680D"/>
    <w:rsid w:val="00B4279A"/>
    <w:rsid w:val="00B43E70"/>
    <w:rsid w:val="00B60C45"/>
    <w:rsid w:val="00BF5B07"/>
    <w:rsid w:val="00C07B82"/>
    <w:rsid w:val="00C47A35"/>
    <w:rsid w:val="00C81E82"/>
    <w:rsid w:val="00C845DD"/>
    <w:rsid w:val="00C97E1C"/>
    <w:rsid w:val="00D45569"/>
    <w:rsid w:val="00D7306D"/>
    <w:rsid w:val="00DC4557"/>
    <w:rsid w:val="00E54A16"/>
    <w:rsid w:val="00E73E41"/>
    <w:rsid w:val="00E74E6C"/>
    <w:rsid w:val="00E75AA5"/>
    <w:rsid w:val="00EF3DDC"/>
    <w:rsid w:val="00EF45C0"/>
    <w:rsid w:val="00FA3999"/>
    <w:rsid w:val="00FC73C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55427-BC8C-4F46-AAF9-D784814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524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64524"/>
    <w:rPr>
      <w:sz w:val="24"/>
    </w:rPr>
  </w:style>
  <w:style w:type="character" w:styleId="a5">
    <w:name w:val="Hyperlink"/>
    <w:basedOn w:val="a0"/>
    <w:unhideWhenUsed/>
    <w:rsid w:val="00064524"/>
    <w:rPr>
      <w:color w:val="0000FF"/>
      <w:u w:val="single"/>
    </w:rPr>
  </w:style>
  <w:style w:type="paragraph" w:styleId="a6">
    <w:name w:val="Body Text"/>
    <w:basedOn w:val="a"/>
    <w:link w:val="a7"/>
    <w:unhideWhenUsed/>
    <w:rsid w:val="000645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064524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A5F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5F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07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</cp:lastModifiedBy>
  <cp:revision>4</cp:revision>
  <cp:lastPrinted>2016-07-18T09:47:00Z</cp:lastPrinted>
  <dcterms:created xsi:type="dcterms:W3CDTF">2017-06-15T10:26:00Z</dcterms:created>
  <dcterms:modified xsi:type="dcterms:W3CDTF">2019-02-05T10:43:00Z</dcterms:modified>
</cp:coreProperties>
</file>